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55" w:rsidRPr="00950055" w:rsidRDefault="00950055" w:rsidP="006668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4F6BD9">
        <w:rPr>
          <w:rFonts w:ascii="Times New Roman" w:hAnsi="Times New Roman" w:cs="Times New Roman"/>
          <w:b/>
          <w:sz w:val="28"/>
          <w:szCs w:val="28"/>
        </w:rPr>
        <w:t xml:space="preserve"> в части условий и порядка обеспечения и организации питания</w:t>
      </w:r>
    </w:p>
    <w:p w:rsidR="00666804" w:rsidRPr="00666804" w:rsidRDefault="00666804" w:rsidP="006668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6804">
        <w:rPr>
          <w:rFonts w:ascii="Times New Roman" w:hAnsi="Times New Roman" w:cs="Times New Roman"/>
          <w:b/>
          <w:sz w:val="24"/>
          <w:szCs w:val="24"/>
        </w:rPr>
        <w:t>Министерство социального развития и попечительства Иркутской области</w:t>
      </w:r>
    </w:p>
    <w:p w:rsidR="0098409E" w:rsidRPr="00666804" w:rsidRDefault="00666804" w:rsidP="006668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6804">
        <w:rPr>
          <w:rFonts w:ascii="Times New Roman" w:hAnsi="Times New Roman" w:cs="Times New Roman"/>
          <w:b/>
          <w:sz w:val="24"/>
          <w:szCs w:val="24"/>
        </w:rPr>
        <w:t xml:space="preserve">Питание многодетных и малообеспеченных детей. </w:t>
      </w:r>
    </w:p>
    <w:p w:rsidR="00666804" w:rsidRDefault="00666804" w:rsidP="0066680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28.10.2020 г. № 455-п «Об обеспечении бесплатным питанием  детей из многодетных и малоимущих семей, обучающихся в 5-11 классах муниципальных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666804" w:rsidRDefault="00666804" w:rsidP="00666804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Иркутской области от 23.10.2006 г. № 63-оз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Осоциальной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поддержке в Иркутской области семей, имеющих детей».</w:t>
      </w:r>
    </w:p>
    <w:p w:rsidR="00666804" w:rsidRPr="00666804" w:rsidRDefault="00666804" w:rsidP="006668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66804">
        <w:rPr>
          <w:rFonts w:ascii="Times New Roman" w:hAnsi="Times New Roman" w:cs="Times New Roman"/>
          <w:b/>
          <w:sz w:val="24"/>
          <w:szCs w:val="24"/>
        </w:rPr>
        <w:t>Питание детей, находящихся на полном государственном обеспечении.</w:t>
      </w:r>
    </w:p>
    <w:p w:rsidR="00666804" w:rsidRDefault="00666804" w:rsidP="006668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31.08.2020 г. № 379-п «Об обеспечении бесплатного питания обучающихся, пребывающих на полном государственном обеспечении в ОГКУСО «Центр помощи детям, оставшимся без попечения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района», посещающих муниципальные общеобразовательные организации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666804" w:rsidRDefault="00666804" w:rsidP="00666804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Иркутской области  от 08.06.2020 г. «О наделении органов местного самоуправления областными государственными полномочиями по обеспечению бесплатным питание</w:t>
      </w:r>
      <w:r w:rsidR="00213AC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 обучающихся,</w:t>
      </w:r>
      <w:r w:rsidR="00213AC3">
        <w:rPr>
          <w:rFonts w:ascii="Times New Roman" w:hAnsi="Times New Roman" w:cs="Times New Roman"/>
          <w:sz w:val="24"/>
          <w:szCs w:val="24"/>
        </w:rPr>
        <w:t xml:space="preserve"> пребывающих на полном государственном обеспечении в организациях социального обслуживания, находящихся в ведении Иркутской области, посещающих муниципальные общеобразовательные организации»</w:t>
      </w:r>
    </w:p>
    <w:p w:rsidR="00213AC3" w:rsidRPr="00213AC3" w:rsidRDefault="00213AC3" w:rsidP="00213A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3AC3">
        <w:rPr>
          <w:rFonts w:ascii="Times New Roman" w:hAnsi="Times New Roman" w:cs="Times New Roman"/>
          <w:b/>
          <w:sz w:val="24"/>
          <w:szCs w:val="24"/>
        </w:rPr>
        <w:t>Министерство образования Иркутской области</w:t>
      </w:r>
    </w:p>
    <w:p w:rsidR="00213AC3" w:rsidRDefault="00213AC3" w:rsidP="00213AC3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13AC3">
        <w:rPr>
          <w:rFonts w:ascii="Times New Roman" w:hAnsi="Times New Roman" w:cs="Times New Roman"/>
          <w:b/>
          <w:sz w:val="24"/>
          <w:szCs w:val="24"/>
        </w:rPr>
        <w:t xml:space="preserve">Горячее питание с 1-4 классы </w:t>
      </w:r>
    </w:p>
    <w:p w:rsidR="00213AC3" w:rsidRDefault="00213AC3" w:rsidP="00213A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15.09.2020 г. № 402-п «Об обеспечении бесплатным горячим питанием обучающихся, получающих начальное общее образование в муниципальных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213AC3" w:rsidRDefault="00213AC3" w:rsidP="00213A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Иркутской области от 01.09.2020 г. № 725-пп «Об организации бесплатного питания обучающихся, получающих  начальное общее образование в муниципальных образовательных организациях в Иркутской области».</w:t>
      </w:r>
    </w:p>
    <w:p w:rsidR="00213AC3" w:rsidRDefault="00213AC3" w:rsidP="00213AC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AC3">
        <w:rPr>
          <w:rFonts w:ascii="Times New Roman" w:hAnsi="Times New Roman" w:cs="Times New Roman"/>
          <w:b/>
          <w:sz w:val="24"/>
          <w:szCs w:val="24"/>
        </w:rPr>
        <w:t>Питание детей с ОВЗ</w:t>
      </w:r>
    </w:p>
    <w:p w:rsidR="00213AC3" w:rsidRDefault="00213AC3" w:rsidP="00213A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26.11.2019 г. № 477-п «Об организации в муниципальных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бесплатного питания обучающихся  с ограниченными возможностями здоровья».</w:t>
      </w:r>
    </w:p>
    <w:p w:rsidR="00213AC3" w:rsidRDefault="00213AC3" w:rsidP="00213AC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Иркутской области от 05.08.2019 г. № 606-п «Об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560166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Иркутской области по </w:t>
      </w:r>
      <w:r w:rsidR="00560166">
        <w:rPr>
          <w:rFonts w:ascii="Times New Roman" w:hAnsi="Times New Roman" w:cs="Times New Roman"/>
          <w:sz w:val="24"/>
          <w:szCs w:val="24"/>
        </w:rPr>
        <w:t>обеспечению бесплатным двухразовым питанием обучающихся  с ограниченными возможностями здоровьяв муниципальных общеобразовательных организациях в Иркутской области».</w:t>
      </w:r>
    </w:p>
    <w:p w:rsidR="0071535F" w:rsidRPr="0071535F" w:rsidRDefault="0071535F" w:rsidP="007153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5F">
        <w:rPr>
          <w:rFonts w:ascii="Times New Roman" w:hAnsi="Times New Roman" w:cs="Times New Roman"/>
          <w:b/>
          <w:sz w:val="24"/>
          <w:szCs w:val="24"/>
        </w:rPr>
        <w:t>Питание детей-инвалидов</w:t>
      </w:r>
    </w:p>
    <w:p w:rsidR="0071535F" w:rsidRDefault="0071535F" w:rsidP="007153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15.04.2020 г. № 186-п «Об обеспечении бесплатного двухразового питания детей-инвалидов, обучающихся в  муниципальных общеобразовательных организациях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71535F" w:rsidRDefault="0071535F" w:rsidP="007153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Иркутской области от 10.02.2020 г. № 75-пп «О порядке предоставления субвенций местным бюджетам из областного бюджета на осуществление областных государственных полномочий по обеспечению бесплатным двухразовым питанием детей-инвалидов».</w:t>
      </w:r>
    </w:p>
    <w:p w:rsidR="0071535F" w:rsidRDefault="0071535F" w:rsidP="007153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 Правительства Иркутской области от 10.02.2020 г. № 173-пп «Об установлении расчетной стоимости бесплатного двухразового питания (набора продуктов питания) для детей-инвалидов, обучающихся в  муниципальных общеобразовательных организациях, а также в частных общеобразовательных организациях по имеющим государственную аккредитацию основным общеобразовательным программам».</w:t>
      </w:r>
      <w:proofErr w:type="gramEnd"/>
    </w:p>
    <w:p w:rsidR="0071535F" w:rsidRDefault="0071535F" w:rsidP="0071535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35F">
        <w:rPr>
          <w:rFonts w:ascii="Times New Roman" w:hAnsi="Times New Roman" w:cs="Times New Roman"/>
          <w:b/>
          <w:sz w:val="24"/>
          <w:szCs w:val="24"/>
        </w:rPr>
        <w:t>Молоко</w:t>
      </w:r>
    </w:p>
    <w:p w:rsidR="0071535F" w:rsidRDefault="0071535F" w:rsidP="007153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 от 29.01.2020 г. № 23-п «Об обеспечении бесплатным питьевым молоком обучающихся 1-4 классов муниципальных общеобразовательных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Усть-Кутского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образования».</w:t>
      </w:r>
    </w:p>
    <w:p w:rsidR="00B42CD5" w:rsidRDefault="0071535F" w:rsidP="00B42CD5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Иркутской области от 21.10.2019 г. № 864-пп «Об утверждении Положения о предоставлении и расходовании субсидий из областного бюджета местным бюджетам в целях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расходных обязательств </w:t>
      </w:r>
      <w:r w:rsidR="00B42CD5">
        <w:rPr>
          <w:rFonts w:ascii="Times New Roman" w:hAnsi="Times New Roman" w:cs="Times New Roman"/>
          <w:sz w:val="24"/>
          <w:szCs w:val="24"/>
        </w:rPr>
        <w:t>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образований </w:t>
      </w:r>
      <w:r w:rsidR="00B42CD5">
        <w:rPr>
          <w:rFonts w:ascii="Times New Roman" w:hAnsi="Times New Roman" w:cs="Times New Roman"/>
          <w:sz w:val="24"/>
          <w:szCs w:val="24"/>
        </w:rPr>
        <w:t>Иркутской области на обеспечение бесплатным питьевым молоком обучающихся 1-4 классов муниципальных общеобразовательных организаций в Иркутской области».</w:t>
      </w:r>
    </w:p>
    <w:p w:rsidR="0071535F" w:rsidRDefault="0071535F" w:rsidP="0071535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1535F" w:rsidRDefault="0071535F" w:rsidP="00715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055" w:rsidRDefault="00950055" w:rsidP="00715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055" w:rsidRDefault="00950055" w:rsidP="00715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055" w:rsidRDefault="00950055" w:rsidP="00715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055" w:rsidRDefault="00950055" w:rsidP="00715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055" w:rsidRDefault="00950055" w:rsidP="007153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0055" w:rsidRDefault="00950055" w:rsidP="0071535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0055" w:rsidSect="009E1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87F"/>
    <w:multiLevelType w:val="hybridMultilevel"/>
    <w:tmpl w:val="82B03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651C4"/>
    <w:multiLevelType w:val="hybridMultilevel"/>
    <w:tmpl w:val="2DAA3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A24"/>
    <w:rsid w:val="0002201A"/>
    <w:rsid w:val="00131A24"/>
    <w:rsid w:val="00213AC3"/>
    <w:rsid w:val="00284253"/>
    <w:rsid w:val="00477238"/>
    <w:rsid w:val="004F6BD9"/>
    <w:rsid w:val="00503A90"/>
    <w:rsid w:val="00560166"/>
    <w:rsid w:val="00666804"/>
    <w:rsid w:val="0071535F"/>
    <w:rsid w:val="00950055"/>
    <w:rsid w:val="0098409E"/>
    <w:rsid w:val="009E1029"/>
    <w:rsid w:val="00B4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8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Gigabyte</cp:lastModifiedBy>
  <cp:revision>8</cp:revision>
  <dcterms:created xsi:type="dcterms:W3CDTF">2020-11-12T04:39:00Z</dcterms:created>
  <dcterms:modified xsi:type="dcterms:W3CDTF">2022-10-27T04:33:00Z</dcterms:modified>
</cp:coreProperties>
</file>